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C2" w:rsidRDefault="00B10656" w:rsidP="00835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56">
        <w:rPr>
          <w:rFonts w:ascii="Times New Roman" w:hAnsi="Times New Roman" w:cs="Times New Roman"/>
          <w:sz w:val="28"/>
          <w:szCs w:val="28"/>
          <w:highlight w:val="yellow"/>
        </w:rPr>
        <w:t>ОБРАЗЕЦ ЗАЯВ</w:t>
      </w:r>
      <w:r w:rsidR="00BB5D38" w:rsidRPr="00BB5D38">
        <w:rPr>
          <w:rFonts w:ascii="Times New Roman" w:hAnsi="Times New Roman" w:cs="Times New Roman"/>
          <w:sz w:val="28"/>
          <w:szCs w:val="28"/>
          <w:highlight w:val="yellow"/>
        </w:rPr>
        <w:t>КИ</w:t>
      </w:r>
    </w:p>
    <w:p w:rsidR="001A00A7" w:rsidRDefault="00CE5539" w:rsidP="001A00A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1A00A7" w:rsidRPr="001A0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9C2">
        <w:rPr>
          <w:rFonts w:ascii="Times New Roman" w:hAnsi="Times New Roman" w:cs="Times New Roman"/>
          <w:sz w:val="28"/>
          <w:szCs w:val="28"/>
        </w:rPr>
        <w:t>г</w:t>
      </w:r>
      <w:r w:rsidR="00C849C2" w:rsidRPr="007A272B">
        <w:rPr>
          <w:rFonts w:ascii="Times New Roman" w:hAnsi="Times New Roman" w:cs="Times New Roman"/>
          <w:sz w:val="28"/>
          <w:szCs w:val="28"/>
        </w:rPr>
        <w:t>осударственного</w:t>
      </w:r>
      <w:proofErr w:type="gramEnd"/>
      <w:r w:rsidR="00C849C2" w:rsidRPr="007A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0A7" w:rsidRDefault="00C849C2" w:rsidP="001A00A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A272B">
        <w:rPr>
          <w:rFonts w:ascii="Times New Roman" w:hAnsi="Times New Roman" w:cs="Times New Roman"/>
          <w:sz w:val="28"/>
          <w:szCs w:val="28"/>
        </w:rPr>
        <w:t>учреждения</w:t>
      </w:r>
      <w:r w:rsidR="001A00A7" w:rsidRPr="001A00A7">
        <w:rPr>
          <w:rFonts w:ascii="Times New Roman" w:hAnsi="Times New Roman" w:cs="Times New Roman"/>
          <w:sz w:val="28"/>
          <w:szCs w:val="28"/>
        </w:rPr>
        <w:t xml:space="preserve"> </w:t>
      </w:r>
      <w:r w:rsidRPr="007A272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A00A7" w:rsidRPr="00BB5D38" w:rsidRDefault="00C849C2" w:rsidP="001A00A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A272B">
        <w:rPr>
          <w:rFonts w:ascii="Times New Roman" w:hAnsi="Times New Roman" w:cs="Times New Roman"/>
          <w:sz w:val="28"/>
          <w:szCs w:val="28"/>
        </w:rPr>
        <w:t>«Барановичский</w:t>
      </w:r>
      <w:r w:rsidR="001A00A7" w:rsidRPr="001A00A7">
        <w:rPr>
          <w:rFonts w:ascii="Times New Roman" w:hAnsi="Times New Roman" w:cs="Times New Roman"/>
          <w:sz w:val="28"/>
          <w:szCs w:val="28"/>
        </w:rPr>
        <w:t xml:space="preserve"> </w:t>
      </w:r>
      <w:r w:rsidRPr="007A272B">
        <w:rPr>
          <w:rFonts w:ascii="Times New Roman" w:hAnsi="Times New Roman" w:cs="Times New Roman"/>
          <w:sz w:val="28"/>
          <w:szCs w:val="28"/>
        </w:rPr>
        <w:t xml:space="preserve">центр </w:t>
      </w:r>
    </w:p>
    <w:p w:rsidR="001A00A7" w:rsidRDefault="00E04FCB" w:rsidP="001A00A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C8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C2" w:rsidRDefault="00E04FCB" w:rsidP="001A00A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</w:t>
      </w:r>
      <w:r w:rsidR="00C849C2" w:rsidRPr="007A272B">
        <w:rPr>
          <w:rFonts w:ascii="Times New Roman" w:hAnsi="Times New Roman" w:cs="Times New Roman"/>
          <w:sz w:val="28"/>
          <w:szCs w:val="28"/>
        </w:rPr>
        <w:t>»</w:t>
      </w:r>
    </w:p>
    <w:p w:rsidR="00C849C2" w:rsidRPr="001A00A7" w:rsidRDefault="001A00A7" w:rsidP="00FB4E3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 w:rsidRPr="001A00A7">
        <w:rPr>
          <w:rFonts w:ascii="Times New Roman" w:hAnsi="Times New Roman" w:cs="Times New Roman"/>
          <w:sz w:val="28"/>
          <w:szCs w:val="28"/>
        </w:rPr>
        <w:t>И.В.Хецевой</w:t>
      </w:r>
      <w:proofErr w:type="spellEnd"/>
    </w:p>
    <w:p w:rsidR="00C849C2" w:rsidRDefault="00C849C2" w:rsidP="00C849C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65C2C" w:rsidRDefault="00365C2C" w:rsidP="00C849C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365C2C" w:rsidRDefault="00365C2C" w:rsidP="00C849C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C849C2" w:rsidRDefault="00C849C2" w:rsidP="00C849C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D5031" w:rsidRDefault="00C849C2" w:rsidP="00C8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просит </w:t>
      </w:r>
      <w:r w:rsidR="00FE50B7">
        <w:rPr>
          <w:rFonts w:ascii="Times New Roman" w:hAnsi="Times New Roman" w:cs="Times New Roman"/>
          <w:sz w:val="28"/>
          <w:szCs w:val="28"/>
        </w:rPr>
        <w:t>включить в учебные группы в 20</w:t>
      </w:r>
      <w:r w:rsidR="001A00A7">
        <w:rPr>
          <w:rFonts w:ascii="Times New Roman" w:hAnsi="Times New Roman" w:cs="Times New Roman"/>
          <w:sz w:val="28"/>
          <w:szCs w:val="28"/>
        </w:rPr>
        <w:t>2</w:t>
      </w:r>
      <w:r w:rsidR="00BB5D3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849C2" w:rsidRPr="008F39B6" w:rsidRDefault="00C849C2" w:rsidP="00C8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C849C2" w:rsidRDefault="00C849C2" w:rsidP="00C8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на платной основе:</w:t>
      </w:r>
    </w:p>
    <w:tbl>
      <w:tblPr>
        <w:tblStyle w:val="a3"/>
        <w:tblW w:w="0" w:type="auto"/>
        <w:tblInd w:w="668" w:type="dxa"/>
        <w:tblLayout w:type="fixed"/>
        <w:tblLook w:val="04A0" w:firstRow="1" w:lastRow="0" w:firstColumn="1" w:lastColumn="0" w:noHBand="0" w:noVBand="1"/>
      </w:tblPr>
      <w:tblGrid>
        <w:gridCol w:w="574"/>
        <w:gridCol w:w="5402"/>
        <w:gridCol w:w="1857"/>
        <w:gridCol w:w="14"/>
        <w:gridCol w:w="1611"/>
      </w:tblGrid>
      <w:tr w:rsidR="00C849C2" w:rsidRPr="00365C2C" w:rsidTr="00560AB8">
        <w:tc>
          <w:tcPr>
            <w:tcW w:w="9458" w:type="dxa"/>
            <w:gridSpan w:val="5"/>
          </w:tcPr>
          <w:p w:rsidR="00C849C2" w:rsidRPr="00365C2C" w:rsidRDefault="00C849C2" w:rsidP="002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руководящих работников и специалистов, имеющих среднее специальное образование</w:t>
            </w:r>
          </w:p>
        </w:tc>
      </w:tr>
      <w:tr w:rsidR="00C849C2" w:rsidRPr="00365C2C" w:rsidTr="00560AB8">
        <w:tc>
          <w:tcPr>
            <w:tcW w:w="574" w:type="dxa"/>
            <w:tcBorders>
              <w:right w:val="single" w:sz="4" w:space="0" w:color="auto"/>
            </w:tcBorders>
          </w:tcPr>
          <w:p w:rsidR="00C849C2" w:rsidRPr="00365C2C" w:rsidRDefault="00C849C2" w:rsidP="002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C2" w:rsidRPr="00365C2C" w:rsidRDefault="00C849C2" w:rsidP="002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2C5184" w:rsidRPr="00365C2C" w:rsidRDefault="00C849C2" w:rsidP="002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2C5184" w:rsidRPr="00365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9C2" w:rsidRPr="00365C2C" w:rsidRDefault="002C5184" w:rsidP="002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(количество учебных часов)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</w:tcPr>
          <w:p w:rsidR="00C849C2" w:rsidRPr="00365C2C" w:rsidRDefault="00C849C2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2C5184" w:rsidRPr="0036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849C2" w:rsidRPr="00365C2C" w:rsidRDefault="00C849C2" w:rsidP="002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849C2" w:rsidRPr="00365C2C" w:rsidRDefault="00C849C2" w:rsidP="002C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B10656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B10656" w:rsidRPr="00365C2C" w:rsidRDefault="00B10656" w:rsidP="002C5184">
            <w:pPr>
              <w:pStyle w:val="a6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B10656" w:rsidRPr="00365C2C" w:rsidRDefault="00B10656" w:rsidP="00365C2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 </w:t>
            </w:r>
            <w:r w:rsidR="002C5184" w:rsidRPr="0036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(520 ч.)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10656" w:rsidRPr="00365C2C" w:rsidRDefault="00B10656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04.01-02.04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B10656" w:rsidRPr="00365C2C" w:rsidRDefault="00560AB8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656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B10656" w:rsidRPr="00365C2C" w:rsidRDefault="00B10656" w:rsidP="002C5184">
            <w:pPr>
              <w:pStyle w:val="a6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B10656" w:rsidRPr="00365C2C" w:rsidRDefault="00560AB8" w:rsidP="00365C2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10656" w:rsidRPr="00365C2C" w:rsidRDefault="00B10656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B10656" w:rsidRPr="00365C2C" w:rsidRDefault="00B10656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56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B10656" w:rsidRPr="00365C2C" w:rsidRDefault="00B10656" w:rsidP="002C5184">
            <w:pPr>
              <w:pStyle w:val="a6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B10656" w:rsidRPr="00365C2C" w:rsidRDefault="00B10656" w:rsidP="00365C2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B10656" w:rsidRPr="00365C2C" w:rsidRDefault="00B10656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B10656" w:rsidRPr="00365C2C" w:rsidRDefault="00B10656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C2" w:rsidRPr="00365C2C" w:rsidTr="00365C2C">
        <w:tc>
          <w:tcPr>
            <w:tcW w:w="9458" w:type="dxa"/>
            <w:gridSpan w:val="5"/>
            <w:vAlign w:val="center"/>
          </w:tcPr>
          <w:p w:rsidR="00C849C2" w:rsidRPr="00365C2C" w:rsidRDefault="00C849C2" w:rsidP="0036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руководящих работников и специалистов</w:t>
            </w:r>
          </w:p>
        </w:tc>
      </w:tr>
      <w:tr w:rsidR="00365C2C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365C2C" w:rsidRPr="00365C2C" w:rsidRDefault="00365C2C" w:rsidP="004804B3">
            <w:pPr>
              <w:pStyle w:val="a6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365C2C" w:rsidRPr="00365C2C" w:rsidRDefault="00365C2C" w:rsidP="00365C2C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сестринского дела (для старших медицинских сестер и их резерва) (80 ч.)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365C2C" w:rsidRPr="00365C2C" w:rsidRDefault="00365C2C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03.05 -15.05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vAlign w:val="center"/>
          </w:tcPr>
          <w:p w:rsidR="00365C2C" w:rsidRPr="00365C2C" w:rsidRDefault="00365C2C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C2C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365C2C" w:rsidRPr="00365C2C" w:rsidRDefault="00365C2C" w:rsidP="004804B3">
            <w:pPr>
              <w:pStyle w:val="a6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365C2C" w:rsidRPr="00365C2C" w:rsidRDefault="00365C2C" w:rsidP="00365C2C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365C2C" w:rsidRPr="00365C2C" w:rsidRDefault="00365C2C" w:rsidP="0036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vAlign w:val="center"/>
          </w:tcPr>
          <w:p w:rsidR="00365C2C" w:rsidRPr="00365C2C" w:rsidRDefault="00365C2C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2C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365C2C" w:rsidRPr="00365C2C" w:rsidRDefault="00365C2C" w:rsidP="004804B3">
            <w:pPr>
              <w:pStyle w:val="a6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365C2C" w:rsidRPr="00365C2C" w:rsidRDefault="00365C2C" w:rsidP="00365C2C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365C2C" w:rsidRPr="00365C2C" w:rsidRDefault="00365C2C" w:rsidP="0036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vAlign w:val="center"/>
          </w:tcPr>
          <w:p w:rsidR="00365C2C" w:rsidRPr="00365C2C" w:rsidRDefault="00365C2C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C2" w:rsidRPr="00365C2C" w:rsidTr="00365C2C">
        <w:tc>
          <w:tcPr>
            <w:tcW w:w="9458" w:type="dxa"/>
            <w:gridSpan w:val="5"/>
            <w:vAlign w:val="center"/>
          </w:tcPr>
          <w:p w:rsidR="00C849C2" w:rsidRPr="00365C2C" w:rsidRDefault="00365C2C" w:rsidP="0036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 курсы </w:t>
            </w:r>
            <w:r w:rsidRPr="00365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365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для специалистов с медицинским образованием)</w:t>
            </w:r>
          </w:p>
        </w:tc>
      </w:tr>
      <w:tr w:rsidR="00C849C2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C849C2" w:rsidRPr="00365C2C" w:rsidRDefault="00C849C2" w:rsidP="00365C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C849C2" w:rsidRPr="00365C2C" w:rsidRDefault="00365C2C" w:rsidP="0036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Актуальные вопросы оказания неотложной медицинской помощи детям (для медицинских работников)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(8 ч.)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C849C2" w:rsidRPr="00365C2C" w:rsidRDefault="00365C2C" w:rsidP="0036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vAlign w:val="center"/>
          </w:tcPr>
          <w:p w:rsidR="00C849C2" w:rsidRPr="00365C2C" w:rsidRDefault="00365C2C" w:rsidP="003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9C2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C849C2" w:rsidRPr="00365C2C" w:rsidRDefault="00C849C2" w:rsidP="00365C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C849C2" w:rsidRPr="00365C2C" w:rsidRDefault="00365C2C" w:rsidP="002C5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C849C2" w:rsidRPr="00365C2C" w:rsidRDefault="00C849C2" w:rsidP="002C5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</w:tcPr>
          <w:p w:rsidR="00C849C2" w:rsidRPr="00365C2C" w:rsidRDefault="00C849C2" w:rsidP="002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C2" w:rsidRPr="00365C2C" w:rsidTr="00365C2C">
        <w:tc>
          <w:tcPr>
            <w:tcW w:w="574" w:type="dxa"/>
            <w:tcBorders>
              <w:right w:val="single" w:sz="4" w:space="0" w:color="auto"/>
            </w:tcBorders>
          </w:tcPr>
          <w:p w:rsidR="00C849C2" w:rsidRPr="00365C2C" w:rsidRDefault="00C849C2" w:rsidP="00365C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C849C2" w:rsidRPr="00365C2C" w:rsidRDefault="00C849C2" w:rsidP="002C5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C849C2" w:rsidRPr="00365C2C" w:rsidRDefault="00C849C2" w:rsidP="002C5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</w:tcPr>
          <w:p w:rsidR="00C849C2" w:rsidRPr="00365C2C" w:rsidRDefault="00C849C2" w:rsidP="002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C2" w:rsidRDefault="00C849C2" w:rsidP="00C8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C849C2" w:rsidRDefault="00C849C2" w:rsidP="00C8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C" w:rsidRDefault="00365C2C" w:rsidP="00C8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C2" w:rsidRDefault="00C849C2" w:rsidP="00C8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9C2" w:rsidRPr="008F39B6" w:rsidRDefault="00C849C2" w:rsidP="00C849C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</w:t>
      </w:r>
      <w:r w:rsidRPr="008F39B6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C849C2" w:rsidRDefault="00C849C2" w:rsidP="00C8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39B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9C2" w:rsidRPr="00952A14" w:rsidRDefault="00C849C2" w:rsidP="00C849C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</w:t>
      </w:r>
      <w:r w:rsidRPr="008F39B6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C849C2" w:rsidRPr="00E76DA5" w:rsidRDefault="00C849C2" w:rsidP="00C849C2">
      <w:pPr>
        <w:rPr>
          <w:rFonts w:ascii="Times New Roman" w:hAnsi="Times New Roman" w:cs="Times New Roman"/>
          <w:sz w:val="28"/>
          <w:szCs w:val="28"/>
        </w:rPr>
      </w:pPr>
    </w:p>
    <w:p w:rsidR="00913F8D" w:rsidRPr="00C849C2" w:rsidRDefault="00913F8D" w:rsidP="00C849C2">
      <w:pPr>
        <w:rPr>
          <w:szCs w:val="28"/>
        </w:rPr>
      </w:pPr>
    </w:p>
    <w:sectPr w:rsidR="00913F8D" w:rsidRPr="00C849C2" w:rsidSect="00EA450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230F"/>
    <w:multiLevelType w:val="hybridMultilevel"/>
    <w:tmpl w:val="2F88B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19"/>
    <w:rsid w:val="001A00A7"/>
    <w:rsid w:val="00220924"/>
    <w:rsid w:val="002C5184"/>
    <w:rsid w:val="002E2CEA"/>
    <w:rsid w:val="00365C2C"/>
    <w:rsid w:val="00391FC2"/>
    <w:rsid w:val="004328D0"/>
    <w:rsid w:val="004674D2"/>
    <w:rsid w:val="005011E0"/>
    <w:rsid w:val="00536E69"/>
    <w:rsid w:val="00560AB8"/>
    <w:rsid w:val="00793E75"/>
    <w:rsid w:val="00835855"/>
    <w:rsid w:val="008D5031"/>
    <w:rsid w:val="008F39B6"/>
    <w:rsid w:val="00913F8D"/>
    <w:rsid w:val="009364FE"/>
    <w:rsid w:val="00952A14"/>
    <w:rsid w:val="00A15EC0"/>
    <w:rsid w:val="00AB3D0B"/>
    <w:rsid w:val="00AF3AF9"/>
    <w:rsid w:val="00B10656"/>
    <w:rsid w:val="00B47B25"/>
    <w:rsid w:val="00BB30DA"/>
    <w:rsid w:val="00BB5D38"/>
    <w:rsid w:val="00C20219"/>
    <w:rsid w:val="00C25F4F"/>
    <w:rsid w:val="00C77F1B"/>
    <w:rsid w:val="00C849C2"/>
    <w:rsid w:val="00CE5539"/>
    <w:rsid w:val="00D05C54"/>
    <w:rsid w:val="00D652C6"/>
    <w:rsid w:val="00E04FCB"/>
    <w:rsid w:val="00EA450C"/>
    <w:rsid w:val="00F9521A"/>
    <w:rsid w:val="00FB3DC9"/>
    <w:rsid w:val="00FB4E35"/>
    <w:rsid w:val="00FC1CCA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849C2"/>
    <w:rPr>
      <w:b/>
      <w:bCs/>
    </w:rPr>
  </w:style>
  <w:style w:type="character" w:styleId="a5">
    <w:name w:val="Hyperlink"/>
    <w:basedOn w:val="a0"/>
    <w:uiPriority w:val="99"/>
    <w:unhideWhenUsed/>
    <w:rsid w:val="008358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849C2"/>
    <w:rPr>
      <w:b/>
      <w:bCs/>
    </w:rPr>
  </w:style>
  <w:style w:type="character" w:styleId="a5">
    <w:name w:val="Hyperlink"/>
    <w:basedOn w:val="a0"/>
    <w:uiPriority w:val="99"/>
    <w:unhideWhenUsed/>
    <w:rsid w:val="008358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HECEVA</dc:creator>
  <cp:lastModifiedBy>admin</cp:lastModifiedBy>
  <cp:revision>7</cp:revision>
  <dcterms:created xsi:type="dcterms:W3CDTF">2020-12-09T12:21:00Z</dcterms:created>
  <dcterms:modified xsi:type="dcterms:W3CDTF">2023-12-18T05:54:00Z</dcterms:modified>
</cp:coreProperties>
</file>